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E66" w:rsidRPr="007A4072" w:rsidRDefault="00E26E66" w:rsidP="007A4072">
      <w:pPr>
        <w:rPr>
          <w:rFonts w:ascii="Times New Roman" w:hAnsi="Times New Roman" w:cs="Times New Roman"/>
          <w:b/>
          <w:sz w:val="28"/>
          <w:szCs w:val="28"/>
        </w:rPr>
      </w:pPr>
      <w:r w:rsidRPr="00E26E66">
        <w:rPr>
          <w:rFonts w:ascii="Times New Roman" w:hAnsi="Times New Roman" w:cs="Times New Roman"/>
          <w:b/>
          <w:sz w:val="28"/>
          <w:szCs w:val="28"/>
        </w:rPr>
        <w:t xml:space="preserve">График выездного приема документов граждан и страхователей филиала </w:t>
      </w:r>
      <w:r w:rsidRPr="007A407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31CD7" w:rsidRPr="007A4072">
        <w:rPr>
          <w:rFonts w:ascii="Times New Roman" w:hAnsi="Times New Roman" w:cs="Times New Roman"/>
          <w:b/>
          <w:sz w:val="28"/>
          <w:szCs w:val="28"/>
        </w:rPr>
        <w:t>8</w:t>
      </w:r>
      <w:r w:rsidRPr="00E26E66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7A4072">
        <w:rPr>
          <w:rFonts w:ascii="Times New Roman" w:hAnsi="Times New Roman" w:cs="Times New Roman"/>
          <w:b/>
          <w:sz w:val="28"/>
          <w:szCs w:val="28"/>
        </w:rPr>
        <w:t>районы</w:t>
      </w:r>
      <w:r w:rsidR="00631CD7" w:rsidRPr="007A4072">
        <w:rPr>
          <w:rFonts w:ascii="Times New Roman" w:hAnsi="Times New Roman" w:cs="Times New Roman"/>
          <w:b/>
          <w:sz w:val="28"/>
          <w:szCs w:val="28"/>
        </w:rPr>
        <w:t xml:space="preserve"> Тяжинский, </w:t>
      </w:r>
      <w:proofErr w:type="spellStart"/>
      <w:r w:rsidR="00631CD7" w:rsidRPr="007A4072">
        <w:rPr>
          <w:rFonts w:ascii="Times New Roman" w:hAnsi="Times New Roman" w:cs="Times New Roman"/>
          <w:b/>
          <w:sz w:val="28"/>
          <w:szCs w:val="28"/>
        </w:rPr>
        <w:t>Тисульский</w:t>
      </w:r>
      <w:proofErr w:type="spellEnd"/>
      <w:r w:rsidRPr="007A4072">
        <w:rPr>
          <w:rFonts w:ascii="Times New Roman" w:hAnsi="Times New Roman" w:cs="Times New Roman"/>
          <w:b/>
          <w:sz w:val="28"/>
          <w:szCs w:val="28"/>
        </w:rPr>
        <w:t>)</w:t>
      </w:r>
    </w:p>
    <w:p w:rsidR="00B43409" w:rsidRDefault="00E26E66" w:rsidP="005F46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BA6860">
        <w:rPr>
          <w:rFonts w:ascii="Times New Roman" w:hAnsi="Times New Roman" w:cs="Times New Roman"/>
          <w:b/>
          <w:sz w:val="28"/>
          <w:szCs w:val="28"/>
        </w:rPr>
        <w:t>второе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 20</w:t>
      </w:r>
      <w:r w:rsidR="00136FC4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1809"/>
        <w:gridCol w:w="2268"/>
        <w:gridCol w:w="7655"/>
        <w:gridCol w:w="3402"/>
      </w:tblGrid>
      <w:tr w:rsidR="00E26E66" w:rsidTr="001C3082">
        <w:tc>
          <w:tcPr>
            <w:tcW w:w="1809" w:type="dxa"/>
          </w:tcPr>
          <w:p w:rsidR="00E26E66" w:rsidRPr="00AB1D35" w:rsidRDefault="00E26E66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D3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E26E66" w:rsidRPr="00AB1D35" w:rsidRDefault="00E26E66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D35">
              <w:rPr>
                <w:rFonts w:ascii="Times New Roman" w:hAnsi="Times New Roman" w:cs="Times New Roman"/>
                <w:b/>
                <w:sz w:val="24"/>
                <w:szCs w:val="24"/>
              </w:rPr>
              <w:t>Часы работы</w:t>
            </w:r>
          </w:p>
        </w:tc>
        <w:tc>
          <w:tcPr>
            <w:tcW w:w="7655" w:type="dxa"/>
          </w:tcPr>
          <w:p w:rsidR="00E26E66" w:rsidRPr="00AB1D35" w:rsidRDefault="00E26E66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D35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3402" w:type="dxa"/>
          </w:tcPr>
          <w:p w:rsidR="00E26E66" w:rsidRPr="00AB1D35" w:rsidRDefault="00E26E66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D35">
              <w:rPr>
                <w:rFonts w:ascii="Times New Roman" w:hAnsi="Times New Roman" w:cs="Times New Roman"/>
                <w:b/>
                <w:sz w:val="24"/>
                <w:szCs w:val="24"/>
              </w:rPr>
              <w:t>№ телефонов специалистов</w:t>
            </w:r>
          </w:p>
        </w:tc>
      </w:tr>
      <w:tr w:rsidR="006132CD" w:rsidTr="001C3082">
        <w:tc>
          <w:tcPr>
            <w:tcW w:w="1809" w:type="dxa"/>
          </w:tcPr>
          <w:p w:rsidR="006132CD" w:rsidRDefault="00BA6860" w:rsidP="009847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07.07</w:t>
            </w:r>
            <w:r w:rsidR="00B826EE">
              <w:rPr>
                <w:rFonts w:ascii="Times New Roman" w:hAnsi="Times New Roman" w:cs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6132CD" w:rsidRDefault="00BA6860" w:rsidP="00BA6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11-00 до 12</w:t>
            </w:r>
            <w:r w:rsidR="006132C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132C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655" w:type="dxa"/>
          </w:tcPr>
          <w:p w:rsidR="006132CD" w:rsidRDefault="006132CD" w:rsidP="00631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Тисуль, ул. Ленина, д.53  1этаж (здание администрации)</w:t>
            </w:r>
          </w:p>
        </w:tc>
        <w:tc>
          <w:tcPr>
            <w:tcW w:w="3402" w:type="dxa"/>
          </w:tcPr>
          <w:p w:rsidR="006132CD" w:rsidRPr="00AB1D35" w:rsidRDefault="006132CD" w:rsidP="001C3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2CD" w:rsidTr="001C3082">
        <w:tc>
          <w:tcPr>
            <w:tcW w:w="1809" w:type="dxa"/>
          </w:tcPr>
          <w:p w:rsidR="006132CD" w:rsidRDefault="00BA6860" w:rsidP="009847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07.07</w:t>
            </w:r>
            <w:r w:rsidR="00B826EE">
              <w:rPr>
                <w:rFonts w:ascii="Times New Roman" w:hAnsi="Times New Roman" w:cs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6132CD" w:rsidRDefault="00BA6860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13-30 до 15</w:t>
            </w:r>
            <w:r w:rsidR="006132CD">
              <w:rPr>
                <w:rFonts w:ascii="Times New Roman" w:hAnsi="Times New Roman" w:cs="Times New Roman"/>
                <w:b/>
                <w:sz w:val="24"/>
                <w:szCs w:val="24"/>
              </w:rPr>
              <w:t>-00</w:t>
            </w:r>
          </w:p>
        </w:tc>
        <w:tc>
          <w:tcPr>
            <w:tcW w:w="7655" w:type="dxa"/>
          </w:tcPr>
          <w:p w:rsidR="006132CD" w:rsidRDefault="006132CD" w:rsidP="00631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Тяжинский, ул.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д.6  1этаж (здание  администрации)</w:t>
            </w:r>
          </w:p>
        </w:tc>
        <w:tc>
          <w:tcPr>
            <w:tcW w:w="3402" w:type="dxa"/>
          </w:tcPr>
          <w:p w:rsidR="006132CD" w:rsidRPr="00AB1D35" w:rsidRDefault="006132CD" w:rsidP="001C3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E66" w:rsidTr="001C3082">
        <w:tc>
          <w:tcPr>
            <w:tcW w:w="1809" w:type="dxa"/>
          </w:tcPr>
          <w:p w:rsidR="00E26E66" w:rsidRPr="00AB1D35" w:rsidRDefault="00136FC4" w:rsidP="004C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C2583">
              <w:rPr>
                <w:rFonts w:ascii="Times New Roman" w:hAnsi="Times New Roman" w:cs="Times New Roman"/>
                <w:b/>
                <w:sz w:val="24"/>
                <w:szCs w:val="24"/>
              </w:rPr>
              <w:t>4.08</w:t>
            </w:r>
            <w:r w:rsidR="00B826EE">
              <w:rPr>
                <w:rFonts w:ascii="Times New Roman" w:hAnsi="Times New Roman" w:cs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E26E66" w:rsidRPr="00AB1D35" w:rsidRDefault="00631CD7" w:rsidP="004C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11-00 до 1</w:t>
            </w:r>
            <w:r w:rsidR="004C2583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655" w:type="dxa"/>
          </w:tcPr>
          <w:p w:rsidR="00E26E66" w:rsidRPr="00AB1D35" w:rsidRDefault="00631CD7" w:rsidP="00631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Тисуль, ул. Ленина, д.53  1этаж (здание администрации)</w:t>
            </w:r>
          </w:p>
        </w:tc>
        <w:tc>
          <w:tcPr>
            <w:tcW w:w="3402" w:type="dxa"/>
          </w:tcPr>
          <w:p w:rsidR="00E26E66" w:rsidRPr="005F463B" w:rsidRDefault="00E26E66" w:rsidP="001C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463B">
              <w:rPr>
                <w:rFonts w:ascii="Times New Roman" w:hAnsi="Times New Roman" w:cs="Times New Roman"/>
                <w:sz w:val="20"/>
                <w:szCs w:val="20"/>
              </w:rPr>
              <w:t>По работе с гражданами л</w:t>
            </w:r>
            <w:r w:rsidR="004B5C39" w:rsidRPr="005F463B">
              <w:rPr>
                <w:rFonts w:ascii="Times New Roman" w:hAnsi="Times New Roman" w:cs="Times New Roman"/>
                <w:sz w:val="20"/>
                <w:szCs w:val="20"/>
              </w:rPr>
              <w:t xml:space="preserve">ьготной категории: </w:t>
            </w:r>
            <w:r w:rsidR="005F46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5C39" w:rsidRPr="005F463B">
              <w:rPr>
                <w:rFonts w:ascii="Times New Roman" w:hAnsi="Times New Roman" w:cs="Times New Roman"/>
                <w:sz w:val="20"/>
                <w:szCs w:val="20"/>
              </w:rPr>
              <w:t>8 (384-43</w:t>
            </w:r>
            <w:r w:rsidRPr="005F463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4B5C39" w:rsidRPr="005F463B">
              <w:rPr>
                <w:rFonts w:ascii="Times New Roman" w:hAnsi="Times New Roman" w:cs="Times New Roman"/>
                <w:sz w:val="20"/>
                <w:szCs w:val="20"/>
              </w:rPr>
              <w:t>5-08-20</w:t>
            </w:r>
          </w:p>
        </w:tc>
      </w:tr>
      <w:tr w:rsidR="00E26E66" w:rsidTr="001C3082">
        <w:tc>
          <w:tcPr>
            <w:tcW w:w="1809" w:type="dxa"/>
          </w:tcPr>
          <w:p w:rsidR="00E26E66" w:rsidRPr="00AB1D35" w:rsidRDefault="004C2583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04.08</w:t>
            </w:r>
            <w:r w:rsidR="00B826EE">
              <w:rPr>
                <w:rFonts w:ascii="Times New Roman" w:hAnsi="Times New Roman" w:cs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E26E66" w:rsidRPr="00AB1D35" w:rsidRDefault="004C2583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13-30 до 15</w:t>
            </w:r>
            <w:r w:rsidR="00631CD7">
              <w:rPr>
                <w:rFonts w:ascii="Times New Roman" w:hAnsi="Times New Roman" w:cs="Times New Roman"/>
                <w:b/>
                <w:sz w:val="24"/>
                <w:szCs w:val="24"/>
              </w:rPr>
              <w:t>-00</w:t>
            </w:r>
          </w:p>
        </w:tc>
        <w:tc>
          <w:tcPr>
            <w:tcW w:w="7655" w:type="dxa"/>
          </w:tcPr>
          <w:p w:rsidR="00E26E66" w:rsidRPr="00AB1D35" w:rsidRDefault="00631CD7" w:rsidP="00631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Тяжинский, ул.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д.6  1этаж (здание  администрации)</w:t>
            </w:r>
          </w:p>
        </w:tc>
        <w:tc>
          <w:tcPr>
            <w:tcW w:w="3402" w:type="dxa"/>
          </w:tcPr>
          <w:p w:rsidR="00E26E66" w:rsidRPr="005F463B" w:rsidRDefault="00E26E66" w:rsidP="005F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463B">
              <w:rPr>
                <w:rFonts w:ascii="Times New Roman" w:hAnsi="Times New Roman" w:cs="Times New Roman"/>
                <w:sz w:val="20"/>
                <w:szCs w:val="20"/>
              </w:rPr>
              <w:t>По работе с гражданами, п</w:t>
            </w:r>
            <w:r w:rsidR="001C3082" w:rsidRPr="005F463B">
              <w:rPr>
                <w:rFonts w:ascii="Times New Roman" w:hAnsi="Times New Roman" w:cs="Times New Roman"/>
                <w:sz w:val="20"/>
                <w:szCs w:val="20"/>
              </w:rPr>
              <w:t>острадавшими на производстве: 8</w:t>
            </w:r>
            <w:r w:rsidRPr="005F463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B5C39" w:rsidRPr="005F463B">
              <w:rPr>
                <w:rFonts w:ascii="Times New Roman" w:hAnsi="Times New Roman" w:cs="Times New Roman"/>
                <w:sz w:val="20"/>
                <w:szCs w:val="20"/>
              </w:rPr>
              <w:t>384-43</w:t>
            </w:r>
            <w:r w:rsidR="001C3082" w:rsidRPr="005F463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5F46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5C39" w:rsidRPr="005F463B">
              <w:rPr>
                <w:rFonts w:ascii="Times New Roman" w:hAnsi="Times New Roman" w:cs="Times New Roman"/>
                <w:sz w:val="20"/>
                <w:szCs w:val="20"/>
              </w:rPr>
              <w:t>5-08-21</w:t>
            </w:r>
          </w:p>
        </w:tc>
      </w:tr>
      <w:tr w:rsidR="00E26E66" w:rsidTr="001C3082">
        <w:tc>
          <w:tcPr>
            <w:tcW w:w="1809" w:type="dxa"/>
          </w:tcPr>
          <w:p w:rsidR="00E26E66" w:rsidRPr="001C3082" w:rsidRDefault="004C2583" w:rsidP="009847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08.09</w:t>
            </w:r>
            <w:r w:rsidR="00B826EE">
              <w:rPr>
                <w:rFonts w:ascii="Times New Roman" w:hAnsi="Times New Roman" w:cs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E26E66" w:rsidRPr="001C3082" w:rsidRDefault="004C2583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11-00 до 12-3</w:t>
            </w:r>
            <w:r w:rsidR="007342A1" w:rsidRPr="001C30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655" w:type="dxa"/>
          </w:tcPr>
          <w:p w:rsidR="00E26E66" w:rsidRDefault="007342A1" w:rsidP="00E26E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пгт</w:t>
            </w:r>
            <w:proofErr w:type="spellEnd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. Тисуль, ул. Ленина, д.53  1этаж (здание администрации)</w:t>
            </w:r>
          </w:p>
        </w:tc>
        <w:tc>
          <w:tcPr>
            <w:tcW w:w="3402" w:type="dxa"/>
          </w:tcPr>
          <w:p w:rsidR="00E26E66" w:rsidRDefault="00E26E66" w:rsidP="00E26E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6E66" w:rsidTr="001C3082">
        <w:tc>
          <w:tcPr>
            <w:tcW w:w="1809" w:type="dxa"/>
          </w:tcPr>
          <w:p w:rsidR="00E26E66" w:rsidRPr="001C3082" w:rsidRDefault="00136FC4" w:rsidP="004C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C2583">
              <w:rPr>
                <w:rFonts w:ascii="Times New Roman" w:hAnsi="Times New Roman" w:cs="Times New Roman"/>
                <w:b/>
                <w:sz w:val="24"/>
                <w:szCs w:val="24"/>
              </w:rPr>
              <w:t>8.09</w:t>
            </w:r>
            <w:r w:rsidR="00B826EE">
              <w:rPr>
                <w:rFonts w:ascii="Times New Roman" w:hAnsi="Times New Roman" w:cs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E26E66" w:rsidRPr="001C3082" w:rsidRDefault="004C2583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13-30 до 15</w:t>
            </w:r>
            <w:r w:rsidR="007342A1" w:rsidRPr="001C3082">
              <w:rPr>
                <w:rFonts w:ascii="Times New Roman" w:hAnsi="Times New Roman" w:cs="Times New Roman"/>
                <w:b/>
                <w:sz w:val="24"/>
                <w:szCs w:val="24"/>
              </w:rPr>
              <w:t>-00</w:t>
            </w:r>
          </w:p>
        </w:tc>
        <w:tc>
          <w:tcPr>
            <w:tcW w:w="7655" w:type="dxa"/>
          </w:tcPr>
          <w:p w:rsidR="00E26E66" w:rsidRDefault="007342A1" w:rsidP="00E26E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пгт</w:t>
            </w:r>
            <w:proofErr w:type="spellEnd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Тяжинский, ул. </w:t>
            </w:r>
            <w:proofErr w:type="gramStart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</w:t>
            </w:r>
            <w:proofErr w:type="gramEnd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, д.6  1этаж (здание  администрации)</w:t>
            </w:r>
          </w:p>
        </w:tc>
        <w:tc>
          <w:tcPr>
            <w:tcW w:w="3402" w:type="dxa"/>
          </w:tcPr>
          <w:p w:rsidR="00E26E66" w:rsidRDefault="00E26E66" w:rsidP="00E26E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42A1" w:rsidTr="001C3082">
        <w:tc>
          <w:tcPr>
            <w:tcW w:w="1809" w:type="dxa"/>
          </w:tcPr>
          <w:p w:rsidR="007342A1" w:rsidRPr="001C3082" w:rsidRDefault="004C2583" w:rsidP="009847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06.10</w:t>
            </w:r>
            <w:r w:rsidR="00B826EE">
              <w:rPr>
                <w:rFonts w:ascii="Times New Roman" w:hAnsi="Times New Roman" w:cs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7342A1" w:rsidRPr="001C3082" w:rsidRDefault="004C2583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11-00 до 12-3</w:t>
            </w:r>
            <w:r w:rsidR="004B5C39" w:rsidRPr="001C30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655" w:type="dxa"/>
          </w:tcPr>
          <w:p w:rsidR="007342A1" w:rsidRPr="00631CD7" w:rsidRDefault="004B5C39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пгт</w:t>
            </w:r>
            <w:proofErr w:type="spellEnd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. Тисуль, ул. Ленина, д.53  1этаж (здание администрации)</w:t>
            </w:r>
          </w:p>
        </w:tc>
        <w:tc>
          <w:tcPr>
            <w:tcW w:w="3402" w:type="dxa"/>
          </w:tcPr>
          <w:p w:rsidR="007342A1" w:rsidRDefault="007342A1" w:rsidP="00E26E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42A1" w:rsidTr="001C3082">
        <w:tc>
          <w:tcPr>
            <w:tcW w:w="1809" w:type="dxa"/>
          </w:tcPr>
          <w:p w:rsidR="007342A1" w:rsidRPr="001C3082" w:rsidRDefault="004C2583" w:rsidP="009847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06.10</w:t>
            </w:r>
            <w:r w:rsidR="00B826EE">
              <w:rPr>
                <w:rFonts w:ascii="Times New Roman" w:hAnsi="Times New Roman" w:cs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7342A1" w:rsidRPr="001C3082" w:rsidRDefault="004C2583" w:rsidP="004C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13-3</w:t>
            </w:r>
            <w:r w:rsidR="004B5C39" w:rsidRPr="001C3082">
              <w:rPr>
                <w:rFonts w:ascii="Times New Roman" w:hAnsi="Times New Roman" w:cs="Times New Roman"/>
                <w:b/>
                <w:sz w:val="24"/>
                <w:szCs w:val="24"/>
              </w:rPr>
              <w:t>0 до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B5C39" w:rsidRPr="001C3082">
              <w:rPr>
                <w:rFonts w:ascii="Times New Roman" w:hAnsi="Times New Roman" w:cs="Times New Roman"/>
                <w:b/>
                <w:sz w:val="24"/>
                <w:szCs w:val="24"/>
              </w:rPr>
              <w:t>-00</w:t>
            </w:r>
          </w:p>
        </w:tc>
        <w:tc>
          <w:tcPr>
            <w:tcW w:w="7655" w:type="dxa"/>
          </w:tcPr>
          <w:p w:rsidR="007342A1" w:rsidRPr="00631CD7" w:rsidRDefault="004B5C39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пгт</w:t>
            </w:r>
            <w:proofErr w:type="spellEnd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Тяжинский, ул. </w:t>
            </w:r>
            <w:proofErr w:type="gramStart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</w:t>
            </w:r>
            <w:proofErr w:type="gramEnd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, д.6  1этаж (здание  администрации)</w:t>
            </w:r>
          </w:p>
        </w:tc>
        <w:tc>
          <w:tcPr>
            <w:tcW w:w="3402" w:type="dxa"/>
          </w:tcPr>
          <w:p w:rsidR="007342A1" w:rsidRDefault="007342A1" w:rsidP="00E26E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42A1" w:rsidTr="001C3082">
        <w:tc>
          <w:tcPr>
            <w:tcW w:w="1809" w:type="dxa"/>
          </w:tcPr>
          <w:p w:rsidR="007342A1" w:rsidRPr="001C3082" w:rsidRDefault="004C2583" w:rsidP="009847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10.11</w:t>
            </w:r>
            <w:r w:rsidR="00B826EE">
              <w:rPr>
                <w:rFonts w:ascii="Times New Roman" w:hAnsi="Times New Roman" w:cs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7342A1" w:rsidRPr="001C3082" w:rsidRDefault="004B5C39" w:rsidP="004C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082">
              <w:rPr>
                <w:rFonts w:ascii="Times New Roman" w:hAnsi="Times New Roman" w:cs="Times New Roman"/>
                <w:b/>
                <w:sz w:val="24"/>
                <w:szCs w:val="24"/>
              </w:rPr>
              <w:t>С 11-00 до 1</w:t>
            </w:r>
            <w:r w:rsidR="004C2583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  <w:r w:rsidRPr="001C30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655" w:type="dxa"/>
          </w:tcPr>
          <w:p w:rsidR="007342A1" w:rsidRPr="00631CD7" w:rsidRDefault="004B5C39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пгт</w:t>
            </w:r>
            <w:proofErr w:type="spellEnd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. Тисуль, ул. Ленина, д.53  1этаж (здание администрации)</w:t>
            </w:r>
          </w:p>
        </w:tc>
        <w:tc>
          <w:tcPr>
            <w:tcW w:w="3402" w:type="dxa"/>
          </w:tcPr>
          <w:p w:rsidR="007342A1" w:rsidRDefault="007342A1" w:rsidP="00E26E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42A1" w:rsidTr="001C3082">
        <w:tc>
          <w:tcPr>
            <w:tcW w:w="1809" w:type="dxa"/>
          </w:tcPr>
          <w:p w:rsidR="007342A1" w:rsidRPr="001C3082" w:rsidRDefault="004C2583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10.11</w:t>
            </w:r>
            <w:r w:rsidR="00B826EE">
              <w:rPr>
                <w:rFonts w:ascii="Times New Roman" w:hAnsi="Times New Roman" w:cs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7342A1" w:rsidRPr="001C3082" w:rsidRDefault="004C2583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13-30 до 15</w:t>
            </w:r>
            <w:r w:rsidR="004B5C39" w:rsidRPr="001C3082">
              <w:rPr>
                <w:rFonts w:ascii="Times New Roman" w:hAnsi="Times New Roman" w:cs="Times New Roman"/>
                <w:b/>
                <w:sz w:val="24"/>
                <w:szCs w:val="24"/>
              </w:rPr>
              <w:t>-00</w:t>
            </w:r>
          </w:p>
        </w:tc>
        <w:tc>
          <w:tcPr>
            <w:tcW w:w="7655" w:type="dxa"/>
          </w:tcPr>
          <w:p w:rsidR="007342A1" w:rsidRPr="00631CD7" w:rsidRDefault="004B5C39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пгт</w:t>
            </w:r>
            <w:proofErr w:type="spellEnd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Тяжинский, ул. </w:t>
            </w:r>
            <w:proofErr w:type="gramStart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</w:t>
            </w:r>
            <w:proofErr w:type="gramEnd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, д.6  1этаж (здание  администрации)</w:t>
            </w:r>
          </w:p>
        </w:tc>
        <w:tc>
          <w:tcPr>
            <w:tcW w:w="3402" w:type="dxa"/>
          </w:tcPr>
          <w:p w:rsidR="007342A1" w:rsidRDefault="007342A1" w:rsidP="00E26E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42A1" w:rsidTr="001C3082">
        <w:tc>
          <w:tcPr>
            <w:tcW w:w="1809" w:type="dxa"/>
          </w:tcPr>
          <w:p w:rsidR="007342A1" w:rsidRPr="001C3082" w:rsidRDefault="004C2583" w:rsidP="009847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08.12</w:t>
            </w:r>
            <w:r w:rsidR="00B826EE">
              <w:rPr>
                <w:rFonts w:ascii="Times New Roman" w:hAnsi="Times New Roman" w:cs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7342A1" w:rsidRPr="001C3082" w:rsidRDefault="004B5C39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0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11-00 до </w:t>
            </w:r>
            <w:r w:rsidR="004C2583">
              <w:rPr>
                <w:rFonts w:ascii="Times New Roman" w:hAnsi="Times New Roman" w:cs="Times New Roman"/>
                <w:b/>
                <w:sz w:val="24"/>
                <w:szCs w:val="24"/>
              </w:rPr>
              <w:t>12-3</w:t>
            </w:r>
            <w:r w:rsidRPr="001C30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655" w:type="dxa"/>
          </w:tcPr>
          <w:p w:rsidR="007342A1" w:rsidRPr="00631CD7" w:rsidRDefault="004B5C39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пгт</w:t>
            </w:r>
            <w:proofErr w:type="spellEnd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. Тисуль, ул. Ленина, д.53  1этаж (здание администрации)</w:t>
            </w:r>
          </w:p>
        </w:tc>
        <w:tc>
          <w:tcPr>
            <w:tcW w:w="3402" w:type="dxa"/>
          </w:tcPr>
          <w:p w:rsidR="007342A1" w:rsidRDefault="007342A1" w:rsidP="00E26E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42A1" w:rsidTr="001C3082">
        <w:tc>
          <w:tcPr>
            <w:tcW w:w="1809" w:type="dxa"/>
          </w:tcPr>
          <w:p w:rsidR="007342A1" w:rsidRPr="001C3082" w:rsidRDefault="004C2583" w:rsidP="009847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08.12</w:t>
            </w:r>
            <w:r w:rsidR="00B826EE">
              <w:rPr>
                <w:rFonts w:ascii="Times New Roman" w:hAnsi="Times New Roman" w:cs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7342A1" w:rsidRPr="001C3082" w:rsidRDefault="004C2583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13-30 до 15</w:t>
            </w:r>
            <w:r w:rsidR="004B5C39" w:rsidRPr="001C3082">
              <w:rPr>
                <w:rFonts w:ascii="Times New Roman" w:hAnsi="Times New Roman" w:cs="Times New Roman"/>
                <w:b/>
                <w:sz w:val="24"/>
                <w:szCs w:val="24"/>
              </w:rPr>
              <w:t>-00</w:t>
            </w:r>
          </w:p>
        </w:tc>
        <w:tc>
          <w:tcPr>
            <w:tcW w:w="7655" w:type="dxa"/>
          </w:tcPr>
          <w:p w:rsidR="007342A1" w:rsidRPr="00631CD7" w:rsidRDefault="004B5C39" w:rsidP="00E26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пгт</w:t>
            </w:r>
            <w:proofErr w:type="spellEnd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Тяжинский, ул. </w:t>
            </w:r>
            <w:proofErr w:type="gramStart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</w:t>
            </w:r>
            <w:proofErr w:type="gramEnd"/>
            <w:r w:rsidRPr="00631CD7">
              <w:rPr>
                <w:rFonts w:ascii="Times New Roman" w:hAnsi="Times New Roman" w:cs="Times New Roman"/>
                <w:b/>
                <w:sz w:val="24"/>
                <w:szCs w:val="24"/>
              </w:rPr>
              <w:t>, д.6  1этаж (здание  администрации)</w:t>
            </w:r>
          </w:p>
        </w:tc>
        <w:tc>
          <w:tcPr>
            <w:tcW w:w="3402" w:type="dxa"/>
          </w:tcPr>
          <w:p w:rsidR="007342A1" w:rsidRDefault="007342A1" w:rsidP="00E26E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26E66" w:rsidRPr="00E26E66" w:rsidRDefault="00E26E66" w:rsidP="00E26E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26E66" w:rsidRPr="00E26E66" w:rsidSect="00E26E6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E66"/>
    <w:rsid w:val="00100104"/>
    <w:rsid w:val="00131C42"/>
    <w:rsid w:val="00136FC4"/>
    <w:rsid w:val="001C3082"/>
    <w:rsid w:val="004B5C39"/>
    <w:rsid w:val="004C2583"/>
    <w:rsid w:val="005F463B"/>
    <w:rsid w:val="006132CD"/>
    <w:rsid w:val="00631CD7"/>
    <w:rsid w:val="00697577"/>
    <w:rsid w:val="007342A1"/>
    <w:rsid w:val="007A4072"/>
    <w:rsid w:val="00984769"/>
    <w:rsid w:val="00AB1D35"/>
    <w:rsid w:val="00B13C77"/>
    <w:rsid w:val="00B43409"/>
    <w:rsid w:val="00B826EE"/>
    <w:rsid w:val="00BA6860"/>
    <w:rsid w:val="00DC5506"/>
    <w:rsid w:val="00E26E66"/>
    <w:rsid w:val="00FB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Анатольевна</dc:creator>
  <cp:lastModifiedBy>TEA</cp:lastModifiedBy>
  <cp:revision>3</cp:revision>
  <cp:lastPrinted>2018-11-29T03:36:00Z</cp:lastPrinted>
  <dcterms:created xsi:type="dcterms:W3CDTF">2021-06-04T06:13:00Z</dcterms:created>
  <dcterms:modified xsi:type="dcterms:W3CDTF">2021-06-07T04:21:00Z</dcterms:modified>
</cp:coreProperties>
</file>