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53F" w:rsidRDefault="00E84C13" w:rsidP="009B653F">
      <w:pPr>
        <w:ind w:left="-142" w:firstLine="0"/>
        <w:jc w:val="center"/>
        <w:rPr>
          <w:rFonts w:ascii="Times New Roman" w:hAnsi="Times New Roman"/>
          <w:sz w:val="24"/>
          <w:szCs w:val="24"/>
        </w:rPr>
      </w:pPr>
      <w:r w:rsidRPr="009B653F">
        <w:rPr>
          <w:rFonts w:ascii="Times New Roman" w:hAnsi="Times New Roman"/>
          <w:sz w:val="24"/>
          <w:szCs w:val="24"/>
        </w:rPr>
        <w:t>Информация</w:t>
      </w:r>
    </w:p>
    <w:p w:rsidR="00E84C13" w:rsidRPr="009B653F" w:rsidRDefault="00E84C13" w:rsidP="009B653F">
      <w:pPr>
        <w:ind w:left="-142" w:firstLine="0"/>
        <w:jc w:val="center"/>
        <w:rPr>
          <w:rFonts w:ascii="Times New Roman" w:hAnsi="Times New Roman"/>
          <w:sz w:val="24"/>
          <w:szCs w:val="24"/>
        </w:rPr>
      </w:pPr>
      <w:r w:rsidRPr="009B653F">
        <w:rPr>
          <w:rFonts w:ascii="Times New Roman" w:hAnsi="Times New Roman"/>
          <w:sz w:val="24"/>
          <w:szCs w:val="24"/>
        </w:rPr>
        <w:t>о рассмотрении заявлений страхователей и принятии решений по финансовому обеспечению предупредительных мер по сокращению производственного травматизма и профессиональных заболеваний в 202</w:t>
      </w:r>
      <w:r w:rsidR="00BF7122">
        <w:rPr>
          <w:rFonts w:ascii="Times New Roman" w:hAnsi="Times New Roman"/>
          <w:sz w:val="24"/>
          <w:szCs w:val="24"/>
        </w:rPr>
        <w:t>1</w:t>
      </w:r>
      <w:r w:rsidRPr="009B653F">
        <w:rPr>
          <w:rFonts w:ascii="Times New Roman" w:hAnsi="Times New Roman"/>
          <w:sz w:val="24"/>
          <w:szCs w:val="24"/>
        </w:rPr>
        <w:t xml:space="preserve"> году.</w:t>
      </w:r>
    </w:p>
    <w:p w:rsidR="00E84C13" w:rsidRPr="009B653F" w:rsidRDefault="00E84C13" w:rsidP="009B653F">
      <w:pPr>
        <w:ind w:left="-142" w:firstLine="0"/>
        <w:jc w:val="center"/>
        <w:rPr>
          <w:rFonts w:ascii="Times New Roman" w:hAnsi="Times New Roman"/>
          <w:sz w:val="24"/>
          <w:szCs w:val="24"/>
        </w:rPr>
      </w:pPr>
      <w:r w:rsidRPr="009B653F">
        <w:rPr>
          <w:rFonts w:ascii="Times New Roman" w:hAnsi="Times New Roman"/>
          <w:sz w:val="24"/>
          <w:szCs w:val="24"/>
        </w:rPr>
        <w:t xml:space="preserve">Филиал </w:t>
      </w:r>
      <w:r w:rsidR="00CB6307" w:rsidRPr="009B653F">
        <w:rPr>
          <w:rFonts w:ascii="Times New Roman" w:hAnsi="Times New Roman"/>
          <w:sz w:val="24"/>
          <w:szCs w:val="24"/>
        </w:rPr>
        <w:t>№ 12</w:t>
      </w:r>
      <w:r w:rsidRPr="009B653F">
        <w:rPr>
          <w:rFonts w:ascii="Times New Roman" w:hAnsi="Times New Roman"/>
          <w:sz w:val="24"/>
          <w:szCs w:val="24"/>
        </w:rPr>
        <w:t xml:space="preserve"> Государственного учреждения-Кузбасского регионального отделения Фонда социального страхования Российской Федерации</w:t>
      </w:r>
    </w:p>
    <w:p w:rsidR="00E84C13" w:rsidRPr="009B653F" w:rsidRDefault="00E84C13" w:rsidP="009B653F">
      <w:pPr>
        <w:spacing w:before="0"/>
        <w:rPr>
          <w:rFonts w:ascii="Times New Roman" w:hAnsi="Times New Roman"/>
          <w:sz w:val="24"/>
          <w:szCs w:val="24"/>
        </w:rPr>
      </w:pPr>
    </w:p>
    <w:tbl>
      <w:tblPr>
        <w:tblW w:w="14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94"/>
        <w:gridCol w:w="3295"/>
        <w:gridCol w:w="2050"/>
        <w:gridCol w:w="1587"/>
        <w:gridCol w:w="1608"/>
        <w:gridCol w:w="1306"/>
        <w:gridCol w:w="1573"/>
      </w:tblGrid>
      <w:tr w:rsidR="00E84C13" w:rsidRPr="009B653F" w:rsidTr="005A0D15">
        <w:tc>
          <w:tcPr>
            <w:tcW w:w="560" w:type="dxa"/>
            <w:shd w:val="clear" w:color="auto" w:fill="auto"/>
          </w:tcPr>
          <w:p w:rsidR="00E84C13" w:rsidRPr="009B653F" w:rsidRDefault="00E84C13" w:rsidP="009B65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53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94" w:type="dxa"/>
            <w:shd w:val="clear" w:color="auto" w:fill="auto"/>
          </w:tcPr>
          <w:p w:rsidR="00E84C13" w:rsidRPr="009B653F" w:rsidRDefault="00E84C13" w:rsidP="009B65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53F">
              <w:rPr>
                <w:rFonts w:ascii="Times New Roman" w:hAnsi="Times New Roman"/>
                <w:sz w:val="24"/>
                <w:szCs w:val="24"/>
              </w:rPr>
              <w:t>Дата и время поступления заявления в филиал</w:t>
            </w:r>
          </w:p>
        </w:tc>
        <w:tc>
          <w:tcPr>
            <w:tcW w:w="3295" w:type="dxa"/>
            <w:shd w:val="clear" w:color="auto" w:fill="auto"/>
          </w:tcPr>
          <w:p w:rsidR="00E84C13" w:rsidRPr="009B653F" w:rsidRDefault="00E84C13" w:rsidP="009B65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53F">
              <w:rPr>
                <w:rFonts w:ascii="Times New Roman" w:hAnsi="Times New Roman"/>
                <w:sz w:val="24"/>
                <w:szCs w:val="24"/>
              </w:rPr>
              <w:t>Наименование страхователя</w:t>
            </w:r>
          </w:p>
        </w:tc>
        <w:tc>
          <w:tcPr>
            <w:tcW w:w="2050" w:type="dxa"/>
            <w:shd w:val="clear" w:color="auto" w:fill="auto"/>
          </w:tcPr>
          <w:p w:rsidR="00E84C13" w:rsidRPr="009B653F" w:rsidRDefault="00C9535D" w:rsidP="009B65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1587" w:type="dxa"/>
            <w:shd w:val="clear" w:color="auto" w:fill="auto"/>
          </w:tcPr>
          <w:p w:rsidR="00E84C13" w:rsidRPr="009B653F" w:rsidRDefault="00E84C13" w:rsidP="009B65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53F">
              <w:rPr>
                <w:rFonts w:ascii="Times New Roman" w:hAnsi="Times New Roman"/>
                <w:sz w:val="24"/>
                <w:szCs w:val="24"/>
              </w:rPr>
              <w:t>Дата направления в РО для согласования в ФСС РФ</w:t>
            </w:r>
          </w:p>
        </w:tc>
        <w:tc>
          <w:tcPr>
            <w:tcW w:w="1608" w:type="dxa"/>
            <w:shd w:val="clear" w:color="auto" w:fill="auto"/>
          </w:tcPr>
          <w:p w:rsidR="00E84C13" w:rsidRPr="009B653F" w:rsidRDefault="00E84C13" w:rsidP="009B65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53F">
              <w:rPr>
                <w:rFonts w:ascii="Times New Roman" w:hAnsi="Times New Roman"/>
                <w:sz w:val="24"/>
                <w:szCs w:val="24"/>
              </w:rPr>
              <w:t>Дата получения письма о согласовании в ФСС РФ</w:t>
            </w:r>
          </w:p>
        </w:tc>
        <w:tc>
          <w:tcPr>
            <w:tcW w:w="1306" w:type="dxa"/>
            <w:shd w:val="clear" w:color="auto" w:fill="auto"/>
          </w:tcPr>
          <w:p w:rsidR="00E84C13" w:rsidRPr="009B653F" w:rsidRDefault="00E84C13" w:rsidP="009B65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53F">
              <w:rPr>
                <w:rFonts w:ascii="Times New Roman" w:hAnsi="Times New Roman"/>
                <w:sz w:val="24"/>
                <w:szCs w:val="24"/>
              </w:rPr>
              <w:t>Дата издания приказа в филиале</w:t>
            </w:r>
          </w:p>
        </w:tc>
        <w:tc>
          <w:tcPr>
            <w:tcW w:w="1573" w:type="dxa"/>
            <w:shd w:val="clear" w:color="auto" w:fill="auto"/>
          </w:tcPr>
          <w:p w:rsidR="00E84C13" w:rsidRPr="009B653F" w:rsidRDefault="00E84C13" w:rsidP="009B65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53F">
              <w:rPr>
                <w:rFonts w:ascii="Times New Roman" w:hAnsi="Times New Roman"/>
                <w:sz w:val="24"/>
                <w:szCs w:val="24"/>
              </w:rPr>
              <w:t>Принятое решение (разрешение/ отказ)</w:t>
            </w:r>
          </w:p>
        </w:tc>
      </w:tr>
      <w:tr w:rsidR="003174BB" w:rsidRPr="009B653F" w:rsidTr="005A0D15">
        <w:tc>
          <w:tcPr>
            <w:tcW w:w="560" w:type="dxa"/>
            <w:shd w:val="clear" w:color="auto" w:fill="auto"/>
          </w:tcPr>
          <w:p w:rsidR="00E84C13" w:rsidRPr="00BF7122" w:rsidRDefault="00E84C13" w:rsidP="00BF7122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E84C13" w:rsidRPr="008B5D6C" w:rsidRDefault="00FF34E4" w:rsidP="00BF7122">
            <w:pPr>
              <w:ind w:left="-32"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03.06.2021</w:t>
            </w:r>
          </w:p>
        </w:tc>
        <w:tc>
          <w:tcPr>
            <w:tcW w:w="3295" w:type="dxa"/>
            <w:shd w:val="clear" w:color="auto" w:fill="auto"/>
          </w:tcPr>
          <w:p w:rsidR="00E84C13" w:rsidRPr="008B5D6C" w:rsidRDefault="00FF34E4" w:rsidP="009B653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"ТЭР"</w:t>
            </w:r>
          </w:p>
        </w:tc>
        <w:tc>
          <w:tcPr>
            <w:tcW w:w="2050" w:type="dxa"/>
            <w:shd w:val="clear" w:color="auto" w:fill="auto"/>
          </w:tcPr>
          <w:p w:rsidR="00E84C13" w:rsidRPr="008B5D6C" w:rsidRDefault="008B5D6C" w:rsidP="009B65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4212008990</w:t>
            </w:r>
          </w:p>
        </w:tc>
        <w:tc>
          <w:tcPr>
            <w:tcW w:w="1587" w:type="dxa"/>
            <w:shd w:val="clear" w:color="auto" w:fill="auto"/>
          </w:tcPr>
          <w:p w:rsidR="00E84C13" w:rsidRPr="008B5D6C" w:rsidRDefault="00E84C13" w:rsidP="009B65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E84C13" w:rsidRPr="008B5D6C" w:rsidRDefault="00E84C13" w:rsidP="009B65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E84C13" w:rsidRPr="008B5D6C" w:rsidRDefault="008B5D6C" w:rsidP="009B653F">
            <w:pPr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1-Ф от 04.06.2021</w:t>
            </w:r>
          </w:p>
        </w:tc>
        <w:tc>
          <w:tcPr>
            <w:tcW w:w="1573" w:type="dxa"/>
            <w:shd w:val="clear" w:color="auto" w:fill="auto"/>
          </w:tcPr>
          <w:p w:rsidR="00E84C13" w:rsidRPr="008B5D6C" w:rsidRDefault="00BF7122" w:rsidP="009B65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8B5D6C" w:rsidRPr="009B653F" w:rsidTr="005A0D15">
        <w:tc>
          <w:tcPr>
            <w:tcW w:w="560" w:type="dxa"/>
            <w:shd w:val="clear" w:color="auto" w:fill="auto"/>
          </w:tcPr>
          <w:p w:rsidR="008B5D6C" w:rsidRPr="00BF7122" w:rsidRDefault="008B5D6C" w:rsidP="008B5D6C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03.06.2021</w:t>
            </w:r>
          </w:p>
        </w:tc>
        <w:tc>
          <w:tcPr>
            <w:tcW w:w="3295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МБДОУ "ДЕТСКИЙ САД № 4"</w:t>
            </w:r>
          </w:p>
        </w:tc>
        <w:tc>
          <w:tcPr>
            <w:tcW w:w="2050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4212001660</w:t>
            </w:r>
          </w:p>
        </w:tc>
        <w:tc>
          <w:tcPr>
            <w:tcW w:w="1587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2-Ф от 08.06.2021</w:t>
            </w:r>
          </w:p>
        </w:tc>
        <w:tc>
          <w:tcPr>
            <w:tcW w:w="1573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8B5D6C" w:rsidRPr="009B653F" w:rsidTr="005A0D15">
        <w:tc>
          <w:tcPr>
            <w:tcW w:w="560" w:type="dxa"/>
            <w:shd w:val="clear" w:color="auto" w:fill="auto"/>
          </w:tcPr>
          <w:p w:rsidR="008B5D6C" w:rsidRPr="00BF7122" w:rsidRDefault="008B5D6C" w:rsidP="008B5D6C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07.06.2021</w:t>
            </w:r>
          </w:p>
        </w:tc>
        <w:tc>
          <w:tcPr>
            <w:tcW w:w="3295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КЭнК филиал "ЭНЕРГОСЕТЬ Г. ПРОКОПЬЕВСКА"</w:t>
            </w:r>
          </w:p>
        </w:tc>
        <w:tc>
          <w:tcPr>
            <w:tcW w:w="2050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4212004643</w:t>
            </w:r>
          </w:p>
        </w:tc>
        <w:tc>
          <w:tcPr>
            <w:tcW w:w="1587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3-Ф от 08.06.2021</w:t>
            </w:r>
          </w:p>
        </w:tc>
        <w:tc>
          <w:tcPr>
            <w:tcW w:w="1573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8B5D6C" w:rsidRPr="009B653F" w:rsidTr="005A0D15">
        <w:trPr>
          <w:trHeight w:val="70"/>
        </w:trPr>
        <w:tc>
          <w:tcPr>
            <w:tcW w:w="560" w:type="dxa"/>
            <w:shd w:val="clear" w:color="auto" w:fill="auto"/>
          </w:tcPr>
          <w:p w:rsidR="008B5D6C" w:rsidRPr="00BF7122" w:rsidRDefault="008B5D6C" w:rsidP="008B5D6C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08.06.2021</w:t>
            </w:r>
          </w:p>
        </w:tc>
        <w:tc>
          <w:tcPr>
            <w:tcW w:w="3295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МБОУ ДО "ДОМ ДЕТСКОГО ТВОРЧЕСТВА"</w:t>
            </w:r>
          </w:p>
        </w:tc>
        <w:tc>
          <w:tcPr>
            <w:tcW w:w="2050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4212001203</w:t>
            </w:r>
          </w:p>
        </w:tc>
        <w:tc>
          <w:tcPr>
            <w:tcW w:w="1587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4-Ф от 09.06.2021</w:t>
            </w:r>
          </w:p>
        </w:tc>
        <w:tc>
          <w:tcPr>
            <w:tcW w:w="1573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8B5D6C" w:rsidRPr="009B653F" w:rsidTr="005A0D15">
        <w:tc>
          <w:tcPr>
            <w:tcW w:w="560" w:type="dxa"/>
            <w:shd w:val="clear" w:color="auto" w:fill="auto"/>
          </w:tcPr>
          <w:p w:rsidR="008B5D6C" w:rsidRPr="00BF7122" w:rsidRDefault="008B5D6C" w:rsidP="008B5D6C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08.06.2021</w:t>
            </w:r>
          </w:p>
        </w:tc>
        <w:tc>
          <w:tcPr>
            <w:tcW w:w="3295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МБДОУ "ДЕТСКИЙ САД № 9"</w:t>
            </w:r>
          </w:p>
        </w:tc>
        <w:tc>
          <w:tcPr>
            <w:tcW w:w="2050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4212001686</w:t>
            </w:r>
          </w:p>
        </w:tc>
        <w:tc>
          <w:tcPr>
            <w:tcW w:w="1587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5-Ф от 09.06.2021</w:t>
            </w:r>
          </w:p>
        </w:tc>
        <w:tc>
          <w:tcPr>
            <w:tcW w:w="1573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8B5D6C" w:rsidRPr="009B653F" w:rsidTr="005A0D15">
        <w:tc>
          <w:tcPr>
            <w:tcW w:w="560" w:type="dxa"/>
            <w:shd w:val="clear" w:color="auto" w:fill="auto"/>
          </w:tcPr>
          <w:p w:rsidR="008B5D6C" w:rsidRPr="00BF7122" w:rsidRDefault="008B5D6C" w:rsidP="008B5D6C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18.06.2021</w:t>
            </w:r>
          </w:p>
        </w:tc>
        <w:tc>
          <w:tcPr>
            <w:tcW w:w="3295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МБДОУ "ДЕТСКИЙ САД № 36"</w:t>
            </w:r>
          </w:p>
        </w:tc>
        <w:tc>
          <w:tcPr>
            <w:tcW w:w="2050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4212001590</w:t>
            </w:r>
          </w:p>
        </w:tc>
        <w:tc>
          <w:tcPr>
            <w:tcW w:w="1587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7-Ф от 18.06.2021</w:t>
            </w:r>
          </w:p>
        </w:tc>
        <w:tc>
          <w:tcPr>
            <w:tcW w:w="1573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8B5D6C" w:rsidRPr="009B653F" w:rsidTr="005A0D15">
        <w:tc>
          <w:tcPr>
            <w:tcW w:w="560" w:type="dxa"/>
            <w:shd w:val="clear" w:color="auto" w:fill="auto"/>
          </w:tcPr>
          <w:p w:rsidR="008B5D6C" w:rsidRPr="00BF7122" w:rsidRDefault="008B5D6C" w:rsidP="008B5D6C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23.06.2021</w:t>
            </w:r>
          </w:p>
        </w:tc>
        <w:tc>
          <w:tcPr>
            <w:tcW w:w="3295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МБОУ "ОСНОВНАЯ ОБЩЕОБРАЗОВАТЕЛЬНАЯ ШКОЛА № 66"</w:t>
            </w:r>
          </w:p>
        </w:tc>
        <w:tc>
          <w:tcPr>
            <w:tcW w:w="2050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4212001189</w:t>
            </w:r>
          </w:p>
        </w:tc>
        <w:tc>
          <w:tcPr>
            <w:tcW w:w="1587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11-Ф от 23.06.2021</w:t>
            </w:r>
          </w:p>
        </w:tc>
        <w:tc>
          <w:tcPr>
            <w:tcW w:w="1573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8B5D6C" w:rsidRPr="009B653F" w:rsidTr="005A0D15">
        <w:tc>
          <w:tcPr>
            <w:tcW w:w="560" w:type="dxa"/>
            <w:shd w:val="clear" w:color="auto" w:fill="auto"/>
          </w:tcPr>
          <w:p w:rsidR="008B5D6C" w:rsidRPr="00BF7122" w:rsidRDefault="008B5D6C" w:rsidP="008B5D6C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hAnsi="Times New Roman"/>
                <w:sz w:val="24"/>
                <w:szCs w:val="24"/>
              </w:rPr>
              <w:t>02.07.2021</w:t>
            </w:r>
          </w:p>
        </w:tc>
        <w:tc>
          <w:tcPr>
            <w:tcW w:w="3295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ГБУЗ "ПРОКОПЬЕВСКАЯ РАЙОННАЯ БОЛЬНИЦА"</w:t>
            </w:r>
          </w:p>
        </w:tc>
        <w:tc>
          <w:tcPr>
            <w:tcW w:w="2050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4212000804</w:t>
            </w:r>
          </w:p>
        </w:tc>
        <w:tc>
          <w:tcPr>
            <w:tcW w:w="1587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12-Ф от 02.07.2021</w:t>
            </w:r>
          </w:p>
        </w:tc>
        <w:tc>
          <w:tcPr>
            <w:tcW w:w="1573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8B5D6C" w:rsidRPr="009B653F" w:rsidTr="005A0D15">
        <w:tc>
          <w:tcPr>
            <w:tcW w:w="560" w:type="dxa"/>
            <w:shd w:val="clear" w:color="auto" w:fill="auto"/>
          </w:tcPr>
          <w:p w:rsidR="008B5D6C" w:rsidRPr="00BF7122" w:rsidRDefault="008B5D6C" w:rsidP="008B5D6C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hAnsi="Times New Roman"/>
                <w:sz w:val="24"/>
                <w:szCs w:val="24"/>
              </w:rPr>
              <w:t>02.07.2021</w:t>
            </w:r>
          </w:p>
        </w:tc>
        <w:tc>
          <w:tcPr>
            <w:tcW w:w="3295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Филиал "Прокопьевский Ордена Трудового Красного Знамени военизированный горноспасательный отряд" ФГУП "Военизированная горноспасательная часть"</w:t>
            </w:r>
          </w:p>
        </w:tc>
        <w:tc>
          <w:tcPr>
            <w:tcW w:w="2050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4212007012</w:t>
            </w:r>
          </w:p>
        </w:tc>
        <w:tc>
          <w:tcPr>
            <w:tcW w:w="1587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13-Ф от 02.07.2021</w:t>
            </w:r>
          </w:p>
        </w:tc>
        <w:tc>
          <w:tcPr>
            <w:tcW w:w="1573" w:type="dxa"/>
            <w:shd w:val="clear" w:color="auto" w:fill="auto"/>
          </w:tcPr>
          <w:p w:rsidR="008B5D6C" w:rsidRPr="008B5D6C" w:rsidRDefault="008B5D6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D6C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42185F" w:rsidRPr="009B653F" w:rsidTr="005A0D15">
        <w:tc>
          <w:tcPr>
            <w:tcW w:w="560" w:type="dxa"/>
            <w:shd w:val="clear" w:color="auto" w:fill="auto"/>
          </w:tcPr>
          <w:p w:rsidR="0042185F" w:rsidRPr="00BF7122" w:rsidRDefault="0042185F" w:rsidP="008B5D6C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42185F" w:rsidRPr="008B5D6C" w:rsidRDefault="004133E7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07.07.2021</w:t>
            </w:r>
          </w:p>
        </w:tc>
        <w:tc>
          <w:tcPr>
            <w:tcW w:w="3295" w:type="dxa"/>
            <w:shd w:val="clear" w:color="auto" w:fill="auto"/>
          </w:tcPr>
          <w:p w:rsidR="0042185F" w:rsidRPr="00FF34E4" w:rsidRDefault="004133E7" w:rsidP="008B5D6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«ШАХТОУПРАВЛЕНИЕ «МАЙСКОЕ»</w:t>
            </w:r>
          </w:p>
        </w:tc>
        <w:tc>
          <w:tcPr>
            <w:tcW w:w="2050" w:type="dxa"/>
            <w:shd w:val="clear" w:color="auto" w:fill="auto"/>
          </w:tcPr>
          <w:p w:rsidR="0042185F" w:rsidRPr="008B5D6C" w:rsidRDefault="004133E7" w:rsidP="008B5D6C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4218004619</w:t>
            </w:r>
          </w:p>
        </w:tc>
        <w:tc>
          <w:tcPr>
            <w:tcW w:w="1587" w:type="dxa"/>
            <w:shd w:val="clear" w:color="auto" w:fill="auto"/>
          </w:tcPr>
          <w:p w:rsidR="0042185F" w:rsidRPr="008B5D6C" w:rsidRDefault="0042185F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42185F" w:rsidRPr="008B5D6C" w:rsidRDefault="0042185F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42185F" w:rsidRPr="008B5D6C" w:rsidRDefault="004133E7" w:rsidP="008B5D6C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14-Ф от 07.07.2021</w:t>
            </w:r>
          </w:p>
        </w:tc>
        <w:tc>
          <w:tcPr>
            <w:tcW w:w="1573" w:type="dxa"/>
            <w:shd w:val="clear" w:color="auto" w:fill="auto"/>
          </w:tcPr>
          <w:p w:rsidR="0042185F" w:rsidRPr="008B5D6C" w:rsidRDefault="004133E7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C6177C" w:rsidRPr="009B653F" w:rsidTr="005A0D15">
        <w:tc>
          <w:tcPr>
            <w:tcW w:w="560" w:type="dxa"/>
            <w:shd w:val="clear" w:color="auto" w:fill="auto"/>
          </w:tcPr>
          <w:p w:rsidR="00C6177C" w:rsidRPr="00BF7122" w:rsidRDefault="00C6177C" w:rsidP="008B5D6C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C6177C" w:rsidRPr="00715804" w:rsidRDefault="00C6177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09.07.2021</w:t>
            </w:r>
          </w:p>
        </w:tc>
        <w:tc>
          <w:tcPr>
            <w:tcW w:w="3295" w:type="dxa"/>
            <w:shd w:val="clear" w:color="auto" w:fill="auto"/>
          </w:tcPr>
          <w:p w:rsidR="00C6177C" w:rsidRPr="00715804" w:rsidRDefault="00C6177C" w:rsidP="00C6177C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МБОУ "ОСНОВНАЯ ОБЩЕОБРАЗОВАТЕЛЬНАЯ ШКОЛА №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  <w:r w:rsidRPr="00FF34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50" w:type="dxa"/>
            <w:shd w:val="clear" w:color="auto" w:fill="auto"/>
          </w:tcPr>
          <w:p w:rsidR="00C6177C" w:rsidRPr="00715804" w:rsidRDefault="00C6177C" w:rsidP="008B5D6C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17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4212001183</w:t>
            </w:r>
          </w:p>
        </w:tc>
        <w:tc>
          <w:tcPr>
            <w:tcW w:w="1587" w:type="dxa"/>
            <w:shd w:val="clear" w:color="auto" w:fill="auto"/>
          </w:tcPr>
          <w:p w:rsidR="00C6177C" w:rsidRPr="00715804" w:rsidRDefault="00C6177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C6177C" w:rsidRPr="00715804" w:rsidRDefault="00C6177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C6177C" w:rsidRPr="00715804" w:rsidRDefault="00C6177C" w:rsidP="008B5D6C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15-Ф от 12.07.2021</w:t>
            </w:r>
          </w:p>
        </w:tc>
        <w:tc>
          <w:tcPr>
            <w:tcW w:w="1573" w:type="dxa"/>
            <w:shd w:val="clear" w:color="auto" w:fill="auto"/>
          </w:tcPr>
          <w:p w:rsidR="00C6177C" w:rsidRPr="00715804" w:rsidRDefault="00C6177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отказ</w:t>
            </w:r>
          </w:p>
        </w:tc>
      </w:tr>
      <w:tr w:rsidR="0042185F" w:rsidRPr="009B653F" w:rsidTr="005A0D15">
        <w:tc>
          <w:tcPr>
            <w:tcW w:w="560" w:type="dxa"/>
            <w:shd w:val="clear" w:color="auto" w:fill="auto"/>
          </w:tcPr>
          <w:p w:rsidR="0042185F" w:rsidRPr="00BF7122" w:rsidRDefault="0042185F" w:rsidP="008B5D6C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42185F" w:rsidRPr="00715804" w:rsidRDefault="00715804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804">
              <w:rPr>
                <w:rFonts w:ascii="Times New Roman" w:hAnsi="Times New Roman"/>
                <w:sz w:val="24"/>
                <w:szCs w:val="24"/>
              </w:rPr>
              <w:t>14.07.2021</w:t>
            </w:r>
          </w:p>
        </w:tc>
        <w:tc>
          <w:tcPr>
            <w:tcW w:w="3295" w:type="dxa"/>
            <w:shd w:val="clear" w:color="auto" w:fill="auto"/>
          </w:tcPr>
          <w:p w:rsidR="0042185F" w:rsidRPr="00715804" w:rsidRDefault="00715804" w:rsidP="0084043F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«ШАХТОУПРАВЛЕНИЕ «ТАЛДИНСКОЕ ЮЖНОЕ»</w:t>
            </w:r>
          </w:p>
        </w:tc>
        <w:tc>
          <w:tcPr>
            <w:tcW w:w="2050" w:type="dxa"/>
            <w:shd w:val="clear" w:color="auto" w:fill="auto"/>
          </w:tcPr>
          <w:p w:rsidR="0042185F" w:rsidRPr="00715804" w:rsidRDefault="00715804" w:rsidP="008B5D6C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4212006603</w:t>
            </w:r>
          </w:p>
        </w:tc>
        <w:tc>
          <w:tcPr>
            <w:tcW w:w="1587" w:type="dxa"/>
            <w:shd w:val="clear" w:color="auto" w:fill="auto"/>
          </w:tcPr>
          <w:p w:rsidR="0042185F" w:rsidRPr="00715804" w:rsidRDefault="00715804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804">
              <w:rPr>
                <w:rFonts w:ascii="Times New Roman" w:hAnsi="Times New Roman"/>
                <w:sz w:val="24"/>
                <w:szCs w:val="24"/>
              </w:rPr>
              <w:t>14.07.2021</w:t>
            </w:r>
          </w:p>
        </w:tc>
        <w:tc>
          <w:tcPr>
            <w:tcW w:w="1608" w:type="dxa"/>
            <w:shd w:val="clear" w:color="auto" w:fill="auto"/>
          </w:tcPr>
          <w:p w:rsidR="0042185F" w:rsidRPr="00715804" w:rsidRDefault="0042185F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42185F" w:rsidRPr="00715804" w:rsidRDefault="0042185F" w:rsidP="008B5D6C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</w:tcPr>
          <w:p w:rsidR="0042185F" w:rsidRPr="00715804" w:rsidRDefault="00715804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804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42185F" w:rsidRPr="009B653F" w:rsidTr="005A0D15">
        <w:tc>
          <w:tcPr>
            <w:tcW w:w="560" w:type="dxa"/>
            <w:shd w:val="clear" w:color="auto" w:fill="auto"/>
          </w:tcPr>
          <w:p w:rsidR="0042185F" w:rsidRPr="00BF7122" w:rsidRDefault="0042185F" w:rsidP="008B5D6C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42185F" w:rsidRPr="008B5D6C" w:rsidRDefault="001F079A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14.07.2021</w:t>
            </w:r>
          </w:p>
        </w:tc>
        <w:tc>
          <w:tcPr>
            <w:tcW w:w="3295" w:type="dxa"/>
            <w:shd w:val="clear" w:color="auto" w:fill="auto"/>
          </w:tcPr>
          <w:p w:rsidR="0042185F" w:rsidRPr="001F079A" w:rsidRDefault="001F079A" w:rsidP="008B5D6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07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МБДОУ "ДЕТСКИЙ САД № 61 "ТОПОЛЕК"</w:t>
            </w:r>
          </w:p>
        </w:tc>
        <w:tc>
          <w:tcPr>
            <w:tcW w:w="2050" w:type="dxa"/>
            <w:shd w:val="clear" w:color="auto" w:fill="auto"/>
          </w:tcPr>
          <w:p w:rsidR="0042185F" w:rsidRPr="001F079A" w:rsidRDefault="001F079A" w:rsidP="008B5D6C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07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4212001668</w:t>
            </w:r>
          </w:p>
        </w:tc>
        <w:tc>
          <w:tcPr>
            <w:tcW w:w="1587" w:type="dxa"/>
            <w:shd w:val="clear" w:color="auto" w:fill="auto"/>
          </w:tcPr>
          <w:p w:rsidR="0042185F" w:rsidRPr="008B5D6C" w:rsidRDefault="0042185F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42185F" w:rsidRPr="008B5D6C" w:rsidRDefault="0042185F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42185F" w:rsidRPr="008B5D6C" w:rsidRDefault="00B46D59" w:rsidP="008B5D6C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16-Ф от 15.07.2021</w:t>
            </w:r>
          </w:p>
        </w:tc>
        <w:tc>
          <w:tcPr>
            <w:tcW w:w="1573" w:type="dxa"/>
            <w:shd w:val="clear" w:color="auto" w:fill="auto"/>
          </w:tcPr>
          <w:p w:rsidR="0042185F" w:rsidRPr="008B5D6C" w:rsidRDefault="00B46D59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C6177C" w:rsidRPr="009B653F" w:rsidTr="005A0D15">
        <w:tc>
          <w:tcPr>
            <w:tcW w:w="560" w:type="dxa"/>
            <w:shd w:val="clear" w:color="auto" w:fill="auto"/>
          </w:tcPr>
          <w:p w:rsidR="00C6177C" w:rsidRPr="00BF7122" w:rsidRDefault="00C6177C" w:rsidP="008B5D6C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C6177C" w:rsidRDefault="005503CE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16.07.2021</w:t>
            </w:r>
          </w:p>
        </w:tc>
        <w:tc>
          <w:tcPr>
            <w:tcW w:w="3295" w:type="dxa"/>
            <w:shd w:val="clear" w:color="auto" w:fill="auto"/>
          </w:tcPr>
          <w:p w:rsidR="00C6177C" w:rsidRPr="001F079A" w:rsidRDefault="005503CE" w:rsidP="008B5D6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0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МБОУ "ОСНОВНАЯ ОБЩЕОБРАЗОВАТЕЛЬНАЯ ШКОЛА № 51"</w:t>
            </w:r>
          </w:p>
        </w:tc>
        <w:tc>
          <w:tcPr>
            <w:tcW w:w="2050" w:type="dxa"/>
            <w:shd w:val="clear" w:color="auto" w:fill="auto"/>
          </w:tcPr>
          <w:p w:rsidR="00C6177C" w:rsidRPr="001F079A" w:rsidRDefault="005503CE" w:rsidP="008B5D6C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0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4212001182</w:t>
            </w:r>
          </w:p>
        </w:tc>
        <w:tc>
          <w:tcPr>
            <w:tcW w:w="1587" w:type="dxa"/>
            <w:shd w:val="clear" w:color="auto" w:fill="auto"/>
          </w:tcPr>
          <w:p w:rsidR="00C6177C" w:rsidRPr="008B5D6C" w:rsidRDefault="00C6177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C6177C" w:rsidRPr="008B5D6C" w:rsidRDefault="00C6177C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C6177C" w:rsidRDefault="005503CE" w:rsidP="008B5D6C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0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17-Ф от 19.07.2021</w:t>
            </w:r>
          </w:p>
        </w:tc>
        <w:tc>
          <w:tcPr>
            <w:tcW w:w="1573" w:type="dxa"/>
            <w:shd w:val="clear" w:color="auto" w:fill="auto"/>
          </w:tcPr>
          <w:p w:rsidR="00C6177C" w:rsidRDefault="005503CE" w:rsidP="008B5D6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отказ</w:t>
            </w:r>
          </w:p>
        </w:tc>
      </w:tr>
      <w:tr w:rsidR="005503CE" w:rsidRPr="009B653F" w:rsidTr="005A0D15">
        <w:tc>
          <w:tcPr>
            <w:tcW w:w="560" w:type="dxa"/>
            <w:shd w:val="clear" w:color="auto" w:fill="auto"/>
          </w:tcPr>
          <w:p w:rsidR="005503CE" w:rsidRPr="00BF7122" w:rsidRDefault="005503CE" w:rsidP="005503CE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503CE" w:rsidRDefault="005503CE" w:rsidP="005503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19.07.2021</w:t>
            </w:r>
          </w:p>
        </w:tc>
        <w:tc>
          <w:tcPr>
            <w:tcW w:w="3295" w:type="dxa"/>
            <w:shd w:val="clear" w:color="auto" w:fill="auto"/>
          </w:tcPr>
          <w:p w:rsidR="005503CE" w:rsidRPr="001F079A" w:rsidRDefault="005503CE" w:rsidP="005503CE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0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ОБЩЕСТВО С ОГРАНИЧЕННОЙ </w:t>
            </w:r>
            <w:r w:rsidRPr="00550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ОТВЕТСТВЕННОСТЬЮ "ОБОГАТИТЕЛЬНАЯ ФАБРИКА "ПРОКОПЬЕВСКУГОЛЬ"</w:t>
            </w:r>
          </w:p>
        </w:tc>
        <w:tc>
          <w:tcPr>
            <w:tcW w:w="2050" w:type="dxa"/>
            <w:shd w:val="clear" w:color="auto" w:fill="auto"/>
          </w:tcPr>
          <w:p w:rsidR="005503CE" w:rsidRPr="001F079A" w:rsidRDefault="005503CE" w:rsidP="005503C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0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4212003561</w:t>
            </w:r>
          </w:p>
        </w:tc>
        <w:tc>
          <w:tcPr>
            <w:tcW w:w="1587" w:type="dxa"/>
            <w:shd w:val="clear" w:color="auto" w:fill="auto"/>
          </w:tcPr>
          <w:p w:rsidR="005503CE" w:rsidRPr="008B5D6C" w:rsidRDefault="005503CE" w:rsidP="005503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503CE" w:rsidRPr="008B5D6C" w:rsidRDefault="005503CE" w:rsidP="005503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503CE" w:rsidRDefault="005503CE" w:rsidP="005503C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0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550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-Ф от 19.07.2021</w:t>
            </w:r>
          </w:p>
        </w:tc>
        <w:tc>
          <w:tcPr>
            <w:tcW w:w="1573" w:type="dxa"/>
            <w:shd w:val="clear" w:color="auto" w:fill="auto"/>
          </w:tcPr>
          <w:p w:rsidR="005503CE" w:rsidRDefault="005503CE" w:rsidP="005503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503CE" w:rsidRPr="009B653F" w:rsidTr="005A0D15">
        <w:tc>
          <w:tcPr>
            <w:tcW w:w="560" w:type="dxa"/>
            <w:shd w:val="clear" w:color="auto" w:fill="auto"/>
          </w:tcPr>
          <w:p w:rsidR="005503CE" w:rsidRPr="00BF7122" w:rsidRDefault="005503CE" w:rsidP="005503CE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503CE" w:rsidRDefault="005503CE" w:rsidP="005503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19.07.2021</w:t>
            </w:r>
          </w:p>
        </w:tc>
        <w:tc>
          <w:tcPr>
            <w:tcW w:w="3295" w:type="dxa"/>
            <w:shd w:val="clear" w:color="auto" w:fill="auto"/>
          </w:tcPr>
          <w:p w:rsidR="005503CE" w:rsidRPr="001F079A" w:rsidRDefault="005503CE" w:rsidP="005503CE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0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ОБЩЕСТВО С ОГРАНИЧЕННОЙ ОТВЕТСТВЕННОСТЬЮ "ТАЛДИНСКОЕ ПОГРУЗОЧНО-ТРАНСПОРТНОЕ УПРАВЛЕНИЕ"</w:t>
            </w:r>
          </w:p>
        </w:tc>
        <w:tc>
          <w:tcPr>
            <w:tcW w:w="2050" w:type="dxa"/>
            <w:shd w:val="clear" w:color="auto" w:fill="auto"/>
          </w:tcPr>
          <w:p w:rsidR="005503CE" w:rsidRPr="001F079A" w:rsidRDefault="005503CE" w:rsidP="005503C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0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4212003476</w:t>
            </w:r>
          </w:p>
        </w:tc>
        <w:tc>
          <w:tcPr>
            <w:tcW w:w="1587" w:type="dxa"/>
            <w:shd w:val="clear" w:color="auto" w:fill="auto"/>
          </w:tcPr>
          <w:p w:rsidR="005503CE" w:rsidRPr="008B5D6C" w:rsidRDefault="005503CE" w:rsidP="005503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503CE" w:rsidRPr="008B5D6C" w:rsidRDefault="005503CE" w:rsidP="005503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503CE" w:rsidRDefault="005503CE" w:rsidP="005503C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550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-Ф от 19.07.2021</w:t>
            </w:r>
          </w:p>
        </w:tc>
        <w:tc>
          <w:tcPr>
            <w:tcW w:w="1573" w:type="dxa"/>
            <w:shd w:val="clear" w:color="auto" w:fill="auto"/>
          </w:tcPr>
          <w:p w:rsidR="005503CE" w:rsidRDefault="005503CE" w:rsidP="005503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4458A4" w:rsidRPr="009B653F" w:rsidTr="005A0D15">
        <w:tc>
          <w:tcPr>
            <w:tcW w:w="560" w:type="dxa"/>
            <w:shd w:val="clear" w:color="auto" w:fill="auto"/>
          </w:tcPr>
          <w:p w:rsidR="004458A4" w:rsidRPr="00BF7122" w:rsidRDefault="004458A4" w:rsidP="004458A4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A4">
              <w:rPr>
                <w:rFonts w:ascii="Times New Roman" w:hAnsi="Times New Roman"/>
                <w:sz w:val="24"/>
                <w:szCs w:val="24"/>
              </w:rPr>
              <w:t>26.07.2021</w:t>
            </w:r>
          </w:p>
        </w:tc>
        <w:tc>
          <w:tcPr>
            <w:tcW w:w="3295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"ВЗРЫВ-РЕСУРС"</w:t>
            </w:r>
          </w:p>
        </w:tc>
        <w:tc>
          <w:tcPr>
            <w:tcW w:w="2050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4212009542</w:t>
            </w:r>
          </w:p>
        </w:tc>
        <w:tc>
          <w:tcPr>
            <w:tcW w:w="1587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21-Ф от 26.07.2021</w:t>
            </w:r>
          </w:p>
        </w:tc>
        <w:tc>
          <w:tcPr>
            <w:tcW w:w="1573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A4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4458A4" w:rsidRPr="009B653F" w:rsidTr="005A0D15">
        <w:tc>
          <w:tcPr>
            <w:tcW w:w="560" w:type="dxa"/>
            <w:shd w:val="clear" w:color="auto" w:fill="auto"/>
          </w:tcPr>
          <w:p w:rsidR="004458A4" w:rsidRPr="00BF7122" w:rsidRDefault="004458A4" w:rsidP="004458A4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A4">
              <w:rPr>
                <w:rFonts w:ascii="Times New Roman" w:hAnsi="Times New Roman"/>
                <w:sz w:val="24"/>
                <w:szCs w:val="24"/>
              </w:rPr>
              <w:t>26.07.2021</w:t>
            </w:r>
          </w:p>
        </w:tc>
        <w:tc>
          <w:tcPr>
            <w:tcW w:w="3295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ГБУЗ "ПРОКОПЬЕВСКАЯ ПСИХИАТРИЧЕСКАЯ БОЛЬНИЦА"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4458A4" w:rsidRPr="004458A4" w:rsidRDefault="004458A4" w:rsidP="004458A4">
            <w:pPr>
              <w:spacing w:before="0"/>
              <w:ind w:right="0"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4212001111</w:t>
            </w:r>
          </w:p>
        </w:tc>
        <w:tc>
          <w:tcPr>
            <w:tcW w:w="1587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22-Ф от 26.07.2021</w:t>
            </w:r>
          </w:p>
        </w:tc>
        <w:tc>
          <w:tcPr>
            <w:tcW w:w="1573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A4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4458A4" w:rsidRPr="009B653F" w:rsidTr="005A0D15">
        <w:tc>
          <w:tcPr>
            <w:tcW w:w="560" w:type="dxa"/>
            <w:shd w:val="clear" w:color="auto" w:fill="auto"/>
          </w:tcPr>
          <w:p w:rsidR="004458A4" w:rsidRPr="00BF7122" w:rsidRDefault="004458A4" w:rsidP="004458A4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A4">
              <w:rPr>
                <w:rFonts w:ascii="Times New Roman" w:hAnsi="Times New Roman"/>
                <w:sz w:val="24"/>
                <w:szCs w:val="24"/>
              </w:rPr>
              <w:t>26.07.2021</w:t>
            </w:r>
          </w:p>
        </w:tc>
        <w:tc>
          <w:tcPr>
            <w:tcW w:w="3295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АО "ПРОКОПЬЕВСКОЕ ТРАНСПОРТНОЕ УПРАВЛЕНИЕ"</w:t>
            </w:r>
          </w:p>
        </w:tc>
        <w:tc>
          <w:tcPr>
            <w:tcW w:w="2050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4212001945</w:t>
            </w:r>
          </w:p>
        </w:tc>
        <w:tc>
          <w:tcPr>
            <w:tcW w:w="1587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23-Ф от 26.07.2021</w:t>
            </w:r>
          </w:p>
        </w:tc>
        <w:tc>
          <w:tcPr>
            <w:tcW w:w="1573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A4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4458A4" w:rsidRPr="009B653F" w:rsidTr="005A0D15">
        <w:tc>
          <w:tcPr>
            <w:tcW w:w="560" w:type="dxa"/>
            <w:shd w:val="clear" w:color="auto" w:fill="auto"/>
          </w:tcPr>
          <w:p w:rsidR="004458A4" w:rsidRPr="00BF7122" w:rsidRDefault="004458A4" w:rsidP="004458A4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A4">
              <w:rPr>
                <w:rFonts w:ascii="Times New Roman" w:hAnsi="Times New Roman"/>
                <w:sz w:val="24"/>
                <w:szCs w:val="24"/>
              </w:rPr>
              <w:t>26.07.2021</w:t>
            </w:r>
          </w:p>
        </w:tc>
        <w:tc>
          <w:tcPr>
            <w:tcW w:w="3295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МБУ "ЦЕНТР СОЦИАЛЬНОГО ОБСЛУЖИВАНИЯ НАСЕЛЕНИЯ"</w:t>
            </w:r>
          </w:p>
        </w:tc>
        <w:tc>
          <w:tcPr>
            <w:tcW w:w="2050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4212000585</w:t>
            </w:r>
          </w:p>
        </w:tc>
        <w:tc>
          <w:tcPr>
            <w:tcW w:w="1587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24-Ф от 26.07.2021</w:t>
            </w:r>
          </w:p>
        </w:tc>
        <w:tc>
          <w:tcPr>
            <w:tcW w:w="1573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A4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4458A4" w:rsidRPr="009B653F" w:rsidTr="005A0D15">
        <w:tc>
          <w:tcPr>
            <w:tcW w:w="560" w:type="dxa"/>
            <w:shd w:val="clear" w:color="auto" w:fill="auto"/>
          </w:tcPr>
          <w:p w:rsidR="004458A4" w:rsidRPr="00BF7122" w:rsidRDefault="004458A4" w:rsidP="004458A4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A4">
              <w:rPr>
                <w:rFonts w:ascii="Times New Roman" w:hAnsi="Times New Roman"/>
                <w:sz w:val="24"/>
                <w:szCs w:val="24"/>
              </w:rPr>
              <w:t>26.07.2021</w:t>
            </w:r>
          </w:p>
        </w:tc>
        <w:tc>
          <w:tcPr>
            <w:tcW w:w="3295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МБОУ "ОСНОВНАЯ ОБЩЕОБРАЗОВАТЕЛЬНАЯ ШКОЛА № 51"</w:t>
            </w:r>
          </w:p>
        </w:tc>
        <w:tc>
          <w:tcPr>
            <w:tcW w:w="2050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4212001182</w:t>
            </w:r>
          </w:p>
        </w:tc>
        <w:tc>
          <w:tcPr>
            <w:tcW w:w="1587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25-Ф от 26.07.2021</w:t>
            </w:r>
          </w:p>
        </w:tc>
        <w:tc>
          <w:tcPr>
            <w:tcW w:w="1573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A4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4458A4" w:rsidRPr="009B653F" w:rsidTr="005A0D15">
        <w:tc>
          <w:tcPr>
            <w:tcW w:w="560" w:type="dxa"/>
            <w:shd w:val="clear" w:color="auto" w:fill="auto"/>
          </w:tcPr>
          <w:p w:rsidR="004458A4" w:rsidRPr="00BF7122" w:rsidRDefault="004458A4" w:rsidP="004458A4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A4">
              <w:rPr>
                <w:rFonts w:ascii="Times New Roman" w:hAnsi="Times New Roman"/>
                <w:sz w:val="24"/>
                <w:szCs w:val="24"/>
              </w:rPr>
              <w:t>26.07.2021</w:t>
            </w:r>
          </w:p>
        </w:tc>
        <w:tc>
          <w:tcPr>
            <w:tcW w:w="3295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МБДОУ "ДЕТСКИЙ САД № 1 "СОЛОВУШКА"</w:t>
            </w:r>
          </w:p>
        </w:tc>
        <w:tc>
          <w:tcPr>
            <w:tcW w:w="2050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4212000880</w:t>
            </w:r>
          </w:p>
        </w:tc>
        <w:tc>
          <w:tcPr>
            <w:tcW w:w="1587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26-Ф от 26.07.2021</w:t>
            </w:r>
          </w:p>
        </w:tc>
        <w:tc>
          <w:tcPr>
            <w:tcW w:w="1573" w:type="dxa"/>
            <w:shd w:val="clear" w:color="auto" w:fill="auto"/>
          </w:tcPr>
          <w:p w:rsidR="004458A4" w:rsidRPr="004458A4" w:rsidRDefault="004458A4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A4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8A14B5" w:rsidRPr="009B653F" w:rsidTr="005A0D15">
        <w:tc>
          <w:tcPr>
            <w:tcW w:w="560" w:type="dxa"/>
            <w:shd w:val="clear" w:color="auto" w:fill="auto"/>
          </w:tcPr>
          <w:p w:rsidR="008A14B5" w:rsidRPr="00BF7122" w:rsidRDefault="008A14B5" w:rsidP="004458A4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A14B5" w:rsidRPr="004458A4" w:rsidRDefault="008A14B5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27.07.2021</w:t>
            </w:r>
          </w:p>
        </w:tc>
        <w:tc>
          <w:tcPr>
            <w:tcW w:w="3295" w:type="dxa"/>
            <w:shd w:val="clear" w:color="auto" w:fill="auto"/>
          </w:tcPr>
          <w:p w:rsidR="008A14B5" w:rsidRPr="004458A4" w:rsidRDefault="008A14B5" w:rsidP="004458A4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4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ГАУЗ "ПРОКОПЬЕВСКАЯ ГОРОДСКАЯ БОЛЬНИЦА"</w:t>
            </w:r>
          </w:p>
        </w:tc>
        <w:tc>
          <w:tcPr>
            <w:tcW w:w="2050" w:type="dxa"/>
            <w:shd w:val="clear" w:color="auto" w:fill="auto"/>
          </w:tcPr>
          <w:p w:rsidR="008A14B5" w:rsidRPr="004458A4" w:rsidRDefault="008A14B5" w:rsidP="004458A4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4212009709</w:t>
            </w:r>
          </w:p>
        </w:tc>
        <w:tc>
          <w:tcPr>
            <w:tcW w:w="1587" w:type="dxa"/>
            <w:shd w:val="clear" w:color="auto" w:fill="auto"/>
          </w:tcPr>
          <w:p w:rsidR="008A14B5" w:rsidRPr="004458A4" w:rsidRDefault="008A14B5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8A14B5" w:rsidRPr="004458A4" w:rsidRDefault="008A14B5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8A14B5" w:rsidRPr="004458A4" w:rsidRDefault="005A0D15" w:rsidP="004458A4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27-Ф от 27.07.2021</w:t>
            </w:r>
          </w:p>
        </w:tc>
        <w:tc>
          <w:tcPr>
            <w:tcW w:w="1573" w:type="dxa"/>
            <w:shd w:val="clear" w:color="auto" w:fill="auto"/>
          </w:tcPr>
          <w:p w:rsidR="008A14B5" w:rsidRPr="004458A4" w:rsidRDefault="008A14B5" w:rsidP="004458A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МАДОУ "ДЕТСКИЙ САД № </w:t>
            </w:r>
            <w:proofErr w:type="gramStart"/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 "</w:t>
            </w:r>
            <w:proofErr w:type="gramEnd"/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МИШУТКА"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4212007675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28-Ф от 27.07.2021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"ЭНЕРГОРЕМОНТНАЯ КОМПАНИЯ"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4218016618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29-Ф от 27.07.2021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"ЭНЕРГИЯ-НК"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4210013512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30-Ф от 28.07.2021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"БЕРЕЗОВСКИЙ РАЗРЕЗ"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4212003416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28.07.2021</w:t>
            </w: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МБОУ "ОСНОВНАЯ ОБЩЕОБРАЗОВАТЕЛЬНАЯ ШКОЛА № 54"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4212001183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31-Ф от 28.07.2021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"ТЕХНОЭКО"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4205002626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32-Ф от 29.07.2021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АО "МИРАТЭКС ГРУПП"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7731203336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33-Ф от 29.07.2021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отказ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АО </w:t>
            </w: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ПРОКОПЬЕВКИЙ УГОЛЬНЫЙ РАЗРЕЗ</w:t>
            </w: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42126491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34-Ф от 29.07.2021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"ЭЛЕКТРОПРОМ"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4212003900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35-Ф от 29.07.2021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"ОБОГАТИТЕЛЬНАЯ ФАБРИКА "КОКСОВАЯ"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4212007499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36-Ф от 29.07.2021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МБДОУ "ДЕТСКИЙ САД № 5"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4212000924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37-Ф от 29.07.2021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"КУЗБАСС МАЙНИНГ"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5406038254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38-Ф от 30.07.2021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"КВРП "НОВОТРАНС"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212005008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39-Ф от 30.07.2021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"АЭРОКУЗБАСС"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4210000933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40-Ф от 30.07.2021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ГБУЗ ПДРС "ПЛАНЕТА ДЕТСТВА"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212001099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0D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41-Ф от 30.07.2021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5A0D1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30.07.2021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АО "МИРАТЭКС ГРУПП"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7731203336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E90367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42-Ф от 03.08.2021</w:t>
            </w:r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  <w:tr w:rsidR="005A0D15" w:rsidRPr="009B653F" w:rsidTr="005A0D15">
        <w:tc>
          <w:tcPr>
            <w:tcW w:w="560" w:type="dxa"/>
            <w:shd w:val="clear" w:color="auto" w:fill="auto"/>
          </w:tcPr>
          <w:p w:rsidR="005A0D15" w:rsidRPr="00BF7122" w:rsidRDefault="005A0D15" w:rsidP="005A0D15">
            <w:pPr>
              <w:pStyle w:val="a3"/>
              <w:numPr>
                <w:ilvl w:val="0"/>
                <w:numId w:val="1"/>
              </w:numPr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5A0D15" w:rsidRPr="005A0D15" w:rsidRDefault="005A0D15" w:rsidP="00E9036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02.08.2021</w:t>
            </w:r>
          </w:p>
        </w:tc>
        <w:tc>
          <w:tcPr>
            <w:tcW w:w="3295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АО "ШАХТОУПРАВЛЕНИЕ "КЫРГАЙСКОЕ"</w:t>
            </w:r>
          </w:p>
        </w:tc>
        <w:tc>
          <w:tcPr>
            <w:tcW w:w="2050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4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4212006642</w:t>
            </w:r>
          </w:p>
        </w:tc>
        <w:tc>
          <w:tcPr>
            <w:tcW w:w="1587" w:type="dxa"/>
            <w:shd w:val="clear" w:color="auto" w:fill="auto"/>
          </w:tcPr>
          <w:p w:rsidR="005A0D15" w:rsidRPr="005A0D15" w:rsidRDefault="00E90367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02.08.2021</w:t>
            </w:r>
          </w:p>
        </w:tc>
        <w:tc>
          <w:tcPr>
            <w:tcW w:w="1608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73" w:type="dxa"/>
            <w:shd w:val="clear" w:color="auto" w:fill="auto"/>
          </w:tcPr>
          <w:p w:rsidR="005A0D15" w:rsidRPr="005A0D15" w:rsidRDefault="005A0D15" w:rsidP="005A0D1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1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</w:tr>
    </w:tbl>
    <w:p w:rsidR="0068789E" w:rsidRPr="009B653F" w:rsidRDefault="00E90367" w:rsidP="008A14B5">
      <w:pPr>
        <w:rPr>
          <w:rFonts w:ascii="Times New Roman" w:hAnsi="Times New Roman"/>
          <w:sz w:val="24"/>
          <w:szCs w:val="24"/>
        </w:rPr>
      </w:pPr>
    </w:p>
    <w:sectPr w:rsidR="0068789E" w:rsidRPr="009B653F" w:rsidSect="009B653F">
      <w:pgSz w:w="16838" w:h="11906" w:orient="landscape"/>
      <w:pgMar w:top="709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5D11D1"/>
    <w:multiLevelType w:val="hybridMultilevel"/>
    <w:tmpl w:val="443AB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C13"/>
    <w:rsid w:val="00023919"/>
    <w:rsid w:val="00056029"/>
    <w:rsid w:val="000741D8"/>
    <w:rsid w:val="00075231"/>
    <w:rsid w:val="00076087"/>
    <w:rsid w:val="000A174D"/>
    <w:rsid w:val="000A4562"/>
    <w:rsid w:val="000B3643"/>
    <w:rsid w:val="000E37F1"/>
    <w:rsid w:val="0013134E"/>
    <w:rsid w:val="00160312"/>
    <w:rsid w:val="001656ED"/>
    <w:rsid w:val="001A6C33"/>
    <w:rsid w:val="001F079A"/>
    <w:rsid w:val="00227BDB"/>
    <w:rsid w:val="00233E0A"/>
    <w:rsid w:val="00247696"/>
    <w:rsid w:val="002F7777"/>
    <w:rsid w:val="003174BB"/>
    <w:rsid w:val="003244CF"/>
    <w:rsid w:val="00352420"/>
    <w:rsid w:val="00372006"/>
    <w:rsid w:val="003A3E07"/>
    <w:rsid w:val="003E5272"/>
    <w:rsid w:val="00404FB7"/>
    <w:rsid w:val="004133E7"/>
    <w:rsid w:val="0042185F"/>
    <w:rsid w:val="004458A4"/>
    <w:rsid w:val="00457501"/>
    <w:rsid w:val="00470C36"/>
    <w:rsid w:val="00473915"/>
    <w:rsid w:val="00481CE9"/>
    <w:rsid w:val="004848A5"/>
    <w:rsid w:val="00491FF3"/>
    <w:rsid w:val="004F1035"/>
    <w:rsid w:val="00506143"/>
    <w:rsid w:val="00517DF8"/>
    <w:rsid w:val="0053573F"/>
    <w:rsid w:val="005503CE"/>
    <w:rsid w:val="00591A46"/>
    <w:rsid w:val="005A0D15"/>
    <w:rsid w:val="005C1039"/>
    <w:rsid w:val="00607837"/>
    <w:rsid w:val="00617979"/>
    <w:rsid w:val="0065310F"/>
    <w:rsid w:val="006874FF"/>
    <w:rsid w:val="006B29D0"/>
    <w:rsid w:val="006F73B8"/>
    <w:rsid w:val="00715804"/>
    <w:rsid w:val="0077437D"/>
    <w:rsid w:val="007839C7"/>
    <w:rsid w:val="007A3312"/>
    <w:rsid w:val="007A6D22"/>
    <w:rsid w:val="007B6D1B"/>
    <w:rsid w:val="007C5DAF"/>
    <w:rsid w:val="007C6F9F"/>
    <w:rsid w:val="0084043F"/>
    <w:rsid w:val="008668DC"/>
    <w:rsid w:val="008714E2"/>
    <w:rsid w:val="00895AAE"/>
    <w:rsid w:val="008A14B5"/>
    <w:rsid w:val="008B5D6C"/>
    <w:rsid w:val="008D642B"/>
    <w:rsid w:val="00907E36"/>
    <w:rsid w:val="00936D50"/>
    <w:rsid w:val="0098285D"/>
    <w:rsid w:val="009A7AEA"/>
    <w:rsid w:val="009B653F"/>
    <w:rsid w:val="009C3588"/>
    <w:rsid w:val="009D767C"/>
    <w:rsid w:val="009F0532"/>
    <w:rsid w:val="009F0F9D"/>
    <w:rsid w:val="00A32B8A"/>
    <w:rsid w:val="00AC78EE"/>
    <w:rsid w:val="00B46D59"/>
    <w:rsid w:val="00BB552F"/>
    <w:rsid w:val="00BC2E7C"/>
    <w:rsid w:val="00BC5B04"/>
    <w:rsid w:val="00BD2C04"/>
    <w:rsid w:val="00BE16AA"/>
    <w:rsid w:val="00BF3845"/>
    <w:rsid w:val="00BF7122"/>
    <w:rsid w:val="00C3011F"/>
    <w:rsid w:val="00C6177C"/>
    <w:rsid w:val="00C904B1"/>
    <w:rsid w:val="00C9535D"/>
    <w:rsid w:val="00CA3EF7"/>
    <w:rsid w:val="00CB6307"/>
    <w:rsid w:val="00CC4A53"/>
    <w:rsid w:val="00D0502C"/>
    <w:rsid w:val="00DD603D"/>
    <w:rsid w:val="00E06B22"/>
    <w:rsid w:val="00E4348C"/>
    <w:rsid w:val="00E722A8"/>
    <w:rsid w:val="00E84C13"/>
    <w:rsid w:val="00E90367"/>
    <w:rsid w:val="00EB1586"/>
    <w:rsid w:val="00ED090D"/>
    <w:rsid w:val="00F6681F"/>
    <w:rsid w:val="00F739F5"/>
    <w:rsid w:val="00FC1F47"/>
    <w:rsid w:val="00FE16CA"/>
    <w:rsid w:val="00FF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83673E-73AF-4F83-9DDC-A78972CC6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C13"/>
    <w:pPr>
      <w:spacing w:before="360" w:after="0" w:line="240" w:lineRule="auto"/>
      <w:ind w:right="-40"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Гуськова Наталья Викторовна</dc:creator>
  <cp:keywords/>
  <dc:description/>
  <cp:lastModifiedBy>Григорьева Ольга Сергеевна</cp:lastModifiedBy>
  <cp:revision>9</cp:revision>
  <dcterms:created xsi:type="dcterms:W3CDTF">2021-07-16T08:04:00Z</dcterms:created>
  <dcterms:modified xsi:type="dcterms:W3CDTF">2021-08-03T03:42:00Z</dcterms:modified>
</cp:coreProperties>
</file>